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CB7" w:rsidRDefault="00BF271D">
      <w:r>
        <w:rPr>
          <w:noProof/>
          <w:lang w:eastAsia="en-IN"/>
        </w:rPr>
        <w:pict>
          <v:group id="_x0000_s1041" style="position:absolute;margin-left:71.25pt;margin-top:161.25pt;width:291.75pt;height:95.25pt;z-index:251671552" coordorigin="2865,4665" coordsize="5835,1905">
            <v:shapetype id="_x0000_t16" coordsize="21600,21600" o:spt="16" adj="5400" path="m@0,l0@0,,21600@1,21600,21600@2,21600,xem0@0nfl@1@0,21600,em@1@0nfl@1,21600e">
              <v:stroke joinstyle="miter"/>
              <v:formulas>
                <v:f eqn="val #0"/>
                <v:f eqn="sum width 0 #0"/>
                <v:f eqn="sum height 0 #0"/>
                <v:f eqn="mid height #0"/>
                <v:f eqn="prod @1 1 2"/>
                <v:f eqn="prod @2 1 2"/>
                <v:f eqn="mid width #0"/>
              </v:formulas>
              <v:path o:extrusionok="f" gradientshapeok="t" limo="10800,10800" o:connecttype="custom" o:connectlocs="@6,0;@4,@0;0,@3;@4,21600;@1,@3;21600,@5" o:connectangles="270,270,180,90,0,0" textboxrect="0,@0,@1,21600"/>
              <v:handles>
                <v:h position="topLeft,#0" switch="" yrange="0,21600"/>
              </v:handles>
              <o:complex v:ext="view"/>
            </v:shapetype>
            <v:shape id="_x0000_s1036" type="#_x0000_t16" style="position:absolute;left:2865;top:4665;width:5835;height:1905" o:regroupid="1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7" type="#_x0000_t32" style="position:absolute;left:2865;top:5835;width:5355;height:0" o:connectortype="straight" o:regroupid="1"/>
            <v:shape id="_x0000_s1038" type="#_x0000_t32" style="position:absolute;left:8220;top:5385;width:480;height:450;flip:x" o:connectortype="straight" o:regroupid="1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left:3360;top:5310;width:3765;height:375;mso-width-relative:margin;mso-height-relative:margin" o:regroupid="1">
              <v:textbox style="mso-next-textbox:#_x0000_s1039">
                <w:txbxContent>
                  <w:p w:rsidR="00BF271D" w:rsidRPr="00BF271D" w:rsidRDefault="00BF271D" w:rsidP="00BF271D">
                    <w:r>
                      <w:t>Metal Block at 50 degree Celsius</w:t>
                    </w:r>
                  </w:p>
                </w:txbxContent>
              </v:textbox>
            </v:shape>
            <v:shape id="_x0000_s1040" type="#_x0000_t202" style="position:absolute;left:5196;top:6045;width:674;height:375;mso-width-relative:margin;mso-height-relative:margin" o:regroupid="1">
              <v:textbox style="mso-next-textbox:#_x0000_s1040">
                <w:txbxContent>
                  <w:p w:rsidR="00BF271D" w:rsidRDefault="00BF271D" w:rsidP="00BF271D">
                    <w:r>
                      <w:t>Ice</w:t>
                    </w:r>
                  </w:p>
                  <w:p w:rsidR="00BF271D" w:rsidRPr="00BF271D" w:rsidRDefault="00BF271D" w:rsidP="00BF271D"/>
                </w:txbxContent>
              </v:textbox>
            </v:shape>
          </v:group>
        </w:pict>
      </w:r>
      <w:r>
        <w:rPr>
          <w:noProof/>
          <w:lang w:eastAsia="en-IN"/>
        </w:rPr>
        <w:pict>
          <v:group id="_x0000_s1034" style="position:absolute;margin-left:1in;margin-top:25.5pt;width:291.75pt;height:95.25pt;z-index:251664384" coordorigin="2880,1950" coordsize="5835,1905">
            <v:shape id="_x0000_s1026" type="#_x0000_t16" style="position:absolute;left:2880;top:1950;width:5835;height:1905"/>
            <v:shape id="_x0000_s1028" type="#_x0000_t32" style="position:absolute;left:2880;top:3120;width:5355;height:0" o:connectortype="straight"/>
            <v:shape id="_x0000_s1029" type="#_x0000_t32" style="position:absolute;left:8235;top:2670;width:480;height:450;flip:x" o:connectortype="straight"/>
            <v:shape id="_x0000_s1030" type="#_x0000_t202" style="position:absolute;left:5211;top:2595;width:674;height:375;mso-width-relative:margin;mso-height-relative:margin">
              <v:textbox>
                <w:txbxContent>
                  <w:p w:rsidR="00BF271D" w:rsidRDefault="00BF271D">
                    <w:r>
                      <w:t>Ice</w:t>
                    </w:r>
                  </w:p>
                </w:txbxContent>
              </v:textbox>
            </v:shape>
            <v:shape id="_x0000_s1032" type="#_x0000_t202" style="position:absolute;left:3360;top:3330;width:3765;height:375;mso-width-relative:margin;mso-height-relative:margin">
              <v:textbox>
                <w:txbxContent>
                  <w:p w:rsidR="00BF271D" w:rsidRDefault="00BF271D" w:rsidP="00BF271D">
                    <w:r>
                      <w:t xml:space="preserve">Metal Block at 50 degree Celsius </w:t>
                    </w:r>
                  </w:p>
                </w:txbxContent>
              </v:textbox>
            </v:shape>
          </v:group>
        </w:pict>
      </w:r>
      <w:r>
        <w:t>Case 1/2</w:t>
      </w:r>
    </w:p>
    <w:sectPr w:rsidR="00A55CB7" w:rsidSect="00A55C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F271D"/>
    <w:rsid w:val="003A0E2A"/>
    <w:rsid w:val="00A55CB7"/>
    <w:rsid w:val="00BF2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8"/>
        <o:r id="V:Rule4" type="connector" idref="#_x0000_s1029"/>
        <o:r id="V:Rule5" type="connector" idref="#_x0000_s1037"/>
        <o:r id="V:Rule6" type="connector" idref="#_x0000_s1038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C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2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7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2016-05-18T12:00:00Z</dcterms:created>
  <dcterms:modified xsi:type="dcterms:W3CDTF">2016-05-18T12:05:00Z</dcterms:modified>
</cp:coreProperties>
</file>